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未就业承诺书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在离校时和在择业期内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签订过任何劳动合同，未缴交社保，未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落实工作单位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，符合应届毕业生资格条件；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本人承诺属于参加服务基层项目前无工作经历的人员，服务期满且考核合格后2年内，符合应届毕业生资格条件；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本人承诺属于2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023年1月13日至报名时间截止前取得国（境）外学位并完成教育部门学历认证的留学回国人员，未落实工作单位的，符合应届毕业生资格条件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如有不实，本人自愿放弃此次公务员招录的录用资格，并承担相应的法律责任。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（注：结合本人实际勾选确认相关信息）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承诺人：（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签名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并按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手印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2025年4月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GIzNGMwNWMwNThlNWVmZGI2MWJkODNjY2Y3MGQifQ=="/>
  </w:docVars>
  <w:rsids>
    <w:rsidRoot w:val="00000000"/>
    <w:rsid w:val="01F83352"/>
    <w:rsid w:val="032144D7"/>
    <w:rsid w:val="04493F71"/>
    <w:rsid w:val="105B49C5"/>
    <w:rsid w:val="16B820A7"/>
    <w:rsid w:val="23192E73"/>
    <w:rsid w:val="267210D6"/>
    <w:rsid w:val="283319D2"/>
    <w:rsid w:val="2F8423D7"/>
    <w:rsid w:val="349042CE"/>
    <w:rsid w:val="3B322AFC"/>
    <w:rsid w:val="44E726ED"/>
    <w:rsid w:val="48150E63"/>
    <w:rsid w:val="4CD26D0B"/>
    <w:rsid w:val="4D6908F1"/>
    <w:rsid w:val="595E0E0D"/>
    <w:rsid w:val="6BA3383D"/>
    <w:rsid w:val="6E4A2981"/>
    <w:rsid w:val="6EA46DD1"/>
    <w:rsid w:val="798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305</Characters>
  <Lines>0</Lines>
  <Paragraphs>0</Paragraphs>
  <TotalTime>3</TotalTime>
  <ScaleCrop>false</ScaleCrop>
  <LinksUpToDate>false</LinksUpToDate>
  <CharactersWithSpaces>440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2022-07-20T02:49:00Z</dcterms:created>
  <dc:creator>Administrator</dc:creator>
  <cp:lastModifiedBy>死胖子</cp:lastModifiedBy>
  <cp:lastPrinted>2024-04-10T07:15:00Z</cp:lastPrinted>
  <dcterms:modified xsi:type="dcterms:W3CDTF">2025-04-09T09:23:34Z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05E55ECF9F634F65857F344D3EB4B6BA_12</vt:lpwstr>
  </property>
  <property fmtid="{D5CDD505-2E9C-101B-9397-08002B2CF9AE}" pid="4" name="KSOTemplateDocerSaveRecord">
    <vt:lpwstr>eyJoZGlkIjoiZGJhOGIzNGMwNWMwNThlNWVmZGI2MWJkODNjY2Y3MGQiLCJ1c2VySWQiOiI0MDc1MzgxNzAifQ==</vt:lpwstr>
  </property>
</Properties>
</file>